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1A00AA">
        <w:rPr>
          <w:rFonts w:ascii="Arial" w:eastAsia="Times New Roman" w:hAnsi="Arial" w:cs="Arial"/>
          <w:b/>
          <w:bCs/>
          <w:color w:val="000000"/>
          <w:sz w:val="22"/>
          <w:szCs w:val="22"/>
          <w:highlight w:val="green"/>
        </w:rPr>
        <w:t>Price Increase Sequence for Clients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1A00AA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1 -- send 2 weeks out from price increase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Subject: </w:t>
      </w:r>
      <w:r w:rsidRPr="00E36339">
        <w:rPr>
          <w:rFonts w:ascii="Arial" w:eastAsia="Times New Roman" w:hAnsi="Arial" w:cs="Arial"/>
          <w:color w:val="000000"/>
          <w:sz w:val="22"/>
          <w:szCs w:val="22"/>
        </w:rPr>
        <w:t>New science on weight gain and weight loss (</w:t>
      </w:r>
      <w:r w:rsidR="00285B89">
        <w:rPr>
          <w:rFonts w:ascii="Arial" w:eastAsia="Times New Roman" w:hAnsi="Arial" w:cs="Arial"/>
          <w:color w:val="000000"/>
          <w:sz w:val="22"/>
          <w:szCs w:val="22"/>
        </w:rPr>
        <w:t>time sensitive!!)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Hey, I was doing some research the other day and I found this crazy fact I just had to share with you: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In the US and Western Nations, 70% of adults are overweight and 37% are obese...and scientists predict that almost 100% will be overweight by 2048!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Pretty shocking...and I have to admit, pretty scary.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But to me, this just lights a fire under my butt to keep coaching and delivering results here at Fit Body Boot Camp.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In fact, there’s really two BIG THINGS I know I must do to play my part in fighting the overweight and obesity crisis: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I need to invest more in my team and myself to make us even better fitness coaches -- which means more education and resources we can use to give YOU better results.</w:t>
      </w:r>
    </w:p>
    <w:p w:rsidR="00E36339" w:rsidRPr="00E36339" w:rsidRDefault="00E36339" w:rsidP="00E3633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I need to add more members to our boot camp family, who can not only transform their own lives but become positive role models in the community.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THIS IS WHERE I NEED YOUR HELP!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See, I’m raising my membership rates for NEW clients starting on </w:t>
      </w:r>
      <w:r w:rsidRPr="001A00AA">
        <w:rPr>
          <w:rFonts w:ascii="Arial" w:eastAsia="Times New Roman" w:hAnsi="Arial" w:cs="Arial"/>
          <w:color w:val="FF0000"/>
          <w:sz w:val="22"/>
          <w:szCs w:val="22"/>
        </w:rPr>
        <w:t>[DATE].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Don’t worry -- YOU are already grandfathered in on your current rate. This will only affect new members who sign up after </w:t>
      </w:r>
      <w:r w:rsidRPr="001A00AA">
        <w:rPr>
          <w:rFonts w:ascii="Arial" w:eastAsia="Times New Roman" w:hAnsi="Arial" w:cs="Arial"/>
          <w:i/>
          <w:iCs/>
          <w:color w:val="FF0000"/>
          <w:sz w:val="22"/>
          <w:szCs w:val="22"/>
        </w:rPr>
        <w:t>[DATE].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And, of course, I want to spend as much of that money as possible on better education and resources for the team, which means even better results for you. 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So here’s where you come in…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I’m offering your friends and family a 2 WEEK FREE TRIAL between now and </w:t>
      </w:r>
      <w:r w:rsidRPr="001A00AA">
        <w:rPr>
          <w:rFonts w:ascii="Arial" w:eastAsia="Times New Roman" w:hAnsi="Arial" w:cs="Arial"/>
          <w:b/>
          <w:bCs/>
          <w:color w:val="FF0000"/>
          <w:sz w:val="22"/>
          <w:szCs w:val="22"/>
        </w:rPr>
        <w:t xml:space="preserve">[DATE]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and anyone who chooses to continue after the trial will be grandfathered in at the current membership rate!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You know better than anyone the impact of being part of the Fit Body Family...and I’m guessing you can think of at least 3 people off the top of your head who could use our help.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So, go ahead and forward this email to them right now and let them know they can reach me at [EMAIL] or [PHONE] or simply walk into boot camp and let us know you sent them.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NOW LET’S GO CHANGE SOME LIVES!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lastRenderedPageBreak/>
        <w:t>See you in boot camp,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E36339" w:rsidRDefault="00E36339" w:rsidP="00E36339">
      <w:pPr>
        <w:spacing w:after="240"/>
        <w:rPr>
          <w:rFonts w:ascii="Times New Roman" w:eastAsia="Times New Roman" w:hAnsi="Times New Roman" w:cs="Times New Roman"/>
        </w:rPr>
      </w:pPr>
    </w:p>
    <w:p w:rsidR="001A00AA" w:rsidRDefault="001A00AA" w:rsidP="00E36339">
      <w:pPr>
        <w:spacing w:after="240"/>
        <w:rPr>
          <w:rFonts w:ascii="Times New Roman" w:eastAsia="Times New Roman" w:hAnsi="Times New Roman" w:cs="Times New Roman"/>
        </w:rPr>
      </w:pPr>
    </w:p>
    <w:p w:rsidR="001A00AA" w:rsidRPr="00E36339" w:rsidRDefault="001A00AA" w:rsidP="00E36339">
      <w:pPr>
        <w:spacing w:after="240"/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1A00AA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2 -- send 1 week out from price increase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Subject: </w:t>
      </w:r>
      <w:r w:rsidRPr="00E36339">
        <w:rPr>
          <w:rFonts w:ascii="Arial" w:eastAsia="Times New Roman" w:hAnsi="Arial" w:cs="Arial"/>
          <w:color w:val="000000"/>
          <w:sz w:val="22"/>
          <w:szCs w:val="22"/>
        </w:rPr>
        <w:t>FWD: did you see this?</w:t>
      </w:r>
      <w:r w:rsidR="00285B89">
        <w:rPr>
          <w:rFonts w:ascii="Arial" w:eastAsia="Times New Roman" w:hAnsi="Arial" w:cs="Arial"/>
          <w:color w:val="000000"/>
          <w:sz w:val="22"/>
          <w:szCs w:val="22"/>
        </w:rPr>
        <w:t xml:space="preserve">  </w:t>
      </w:r>
      <w:r w:rsidR="00285B89" w:rsidRPr="00E36339">
        <w:rPr>
          <w:rFonts w:ascii="Arial" w:eastAsia="Times New Roman" w:hAnsi="Arial" w:cs="Arial"/>
          <w:color w:val="000000"/>
          <w:sz w:val="22"/>
          <w:szCs w:val="22"/>
        </w:rPr>
        <w:t>(</w:t>
      </w:r>
      <w:r w:rsidR="00285B89">
        <w:rPr>
          <w:rFonts w:ascii="Arial" w:eastAsia="Times New Roman" w:hAnsi="Arial" w:cs="Arial"/>
          <w:color w:val="000000"/>
          <w:sz w:val="22"/>
          <w:szCs w:val="22"/>
        </w:rPr>
        <w:t>time sensitive!!)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Hey, remember what I said earlier about offering a free 2 week trial before the price increase on [DATE]?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(BTW, you don’t have to worry about the price increase because you’re already grandfathered in. This only affects new members after </w:t>
      </w:r>
      <w:r w:rsidRPr="001A00AA">
        <w:rPr>
          <w:rFonts w:ascii="Arial" w:eastAsia="Times New Roman" w:hAnsi="Arial" w:cs="Arial"/>
          <w:color w:val="FF0000"/>
          <w:sz w:val="22"/>
          <w:szCs w:val="22"/>
        </w:rPr>
        <w:t>[DATE].)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Well, because this is such a great deal and could be a life-changing opportunity for someone, I want to make sure this message reaches as many people as possible.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Please forward this to any friends or family looking to burn fat, tone up, and look and feel their best!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---------- Forwarded message ---------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From: [YOUR EMAIL]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Date: [TODAY’S DATE]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Subject: did you see this?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To: XXXXX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Hey, quick reminder for you...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On [DATE] I’m going to increase my prices by [PERCENTAGE] -- but ONLY for new members.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That means all my current members will stay at their current rate…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...and YOU can get my ultimate fat-burning transformation program for the best deal I’ll ever offer -- and you’ll be grandfathered in FOR LIFE at this lower price!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And in case you’ve been “on the fence” about joining us at Fit Body Boot Camp, let me make this even easier for you..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Come in any time before [DATE] and I’ll give you two free weeks of boot camp!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That way, you can see the fast results, positive community, and smart, lifestyle-friendly nutrition coaching for yourself and see if Fit Body Boot Camp is right for you.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lastRenderedPageBreak/>
        <w:t>And as long as you make your decision to sign up as a VIP member before the end of those 2 free weeks, you’ll be grandfathered in FOR LIFE at my current low membership rate.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But [DATE] is coming up fast, and I can only offer those two free weeks BEFORE then -- so don’t wait!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Come in today (or reply to this email or call [PHONE NUMBER]) and see the incredible fat loss results only Fit Body Boot Camp can deliver…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And for a sneak peek, check out these stories from real clients: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"https://lh3.googleusercontent.com/5bOoEGzLLcncaTmUe1OiQNZeg_94nAY0k4MkMUmgurmh0B3QaMGHvKWfQNsTCY1qKq8cBs5qn9XRUCeEhkwWXMg2EgsOnmhtDKGKdNIqZiD8p18wCYmEn7mZuJ2Aff_VcJIcC0xT" \* MERGEFORMATINET </w:instrText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3633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669540"/>
            <wp:effectExtent l="0" t="0" r="0" b="0"/>
            <wp:docPr id="4" name="Picture 4" descr="https://lh3.googleusercontent.com/5bOoEGzLLcncaTmUe1OiQNZeg_94nAY0k4MkMUmgurmh0B3QaMGHvKWfQNsTCY1qKq8cBs5qn9XRUCeEhkwWXMg2EgsOnmhtDKGKdNIqZiD8p18wCYmEn7mZuJ2Aff_VcJIcC0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5bOoEGzLLcncaTmUe1OiQNZeg_94nAY0k4MkMUmgurmh0B3QaMGHvKWfQNsTCY1qKq8cBs5qn9XRUCeEhkwWXMg2EgsOnmhtDKGKdNIqZiD8p18wCYmEn7mZuJ2Aff_VcJIcC0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"https://lh3.googleusercontent.com/sC7BW5lW1--MRP7-cc32E9qU63Reoy1Cpt88ECKfuvIuAsoZD1gHNxz7stBI0ZXtVgKRJJZT3COIUqRPC2BFaDVrVn5dvSD1dvKVxzjohdGXyn49bYGMJB_pnBfIgwpL0C_PMlj0" \* MERGEFORMATINET </w:instrText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3633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506345"/>
            <wp:effectExtent l="0" t="0" r="0" b="0"/>
            <wp:docPr id="3" name="Picture 3" descr="https://lh3.googleusercontent.com/sC7BW5lW1--MRP7-cc32E9qU63Reoy1Cpt88ECKfuvIuAsoZD1gHNxz7stBI0ZXtVgKRJJZT3COIUqRPC2BFaDVrVn5dvSD1dvKVxzjohdGXyn49bYGMJB_pnBfIgwpL0C_PMl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sC7BW5lW1--MRP7-cc32E9qU63Reoy1Cpt88ECKfuvIuAsoZD1gHNxz7stBI0ZXtVgKRJJZT3COIUqRPC2BFaDVrVn5dvSD1dvKVxzjohdGXyn49bYGMJB_pnBfIgwpL0C_PMlj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With 2 free weeks, you truly have nothing to lose -- only the once in a lifetime opportunity to get the body and healthy lifestyle of your dreams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for the lowest price I’ll EVER offer again.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BUT ONLY IF YOU COME IN OR REACH OUT BEFORE [DATE]!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Talk soon,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E36339" w:rsidRDefault="00E36339" w:rsidP="00E36339">
      <w:pPr>
        <w:spacing w:after="240"/>
        <w:rPr>
          <w:rFonts w:ascii="Times New Roman" w:eastAsia="Times New Roman" w:hAnsi="Times New Roman" w:cs="Times New Roman"/>
        </w:rPr>
      </w:pPr>
    </w:p>
    <w:p w:rsidR="001A00AA" w:rsidRDefault="001A00AA" w:rsidP="00E36339">
      <w:pPr>
        <w:spacing w:after="240"/>
        <w:rPr>
          <w:rFonts w:ascii="Times New Roman" w:eastAsia="Times New Roman" w:hAnsi="Times New Roman" w:cs="Times New Roman"/>
        </w:rPr>
      </w:pPr>
    </w:p>
    <w:p w:rsidR="001A00AA" w:rsidRPr="00E36339" w:rsidRDefault="001A00AA" w:rsidP="00E36339">
      <w:pPr>
        <w:spacing w:after="240"/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1A00AA">
        <w:rPr>
          <w:rFonts w:ascii="Arial" w:eastAsia="Times New Roman" w:hAnsi="Arial" w:cs="Arial"/>
          <w:b/>
          <w:bCs/>
          <w:color w:val="000000"/>
          <w:sz w:val="22"/>
          <w:szCs w:val="22"/>
          <w:highlight w:val="yellow"/>
        </w:rPr>
        <w:t>Email 3 -- send this 2 days before price increase.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Subject:</w:t>
      </w: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 FWD: 48 HOURS LEFT -- best price EVER on fat loss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Hey, 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Today and tomorrow are the last call for your friends and family to get my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2 week FREE trial</w:t>
      </w: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with the option to be grandfathered in BEFORE the price increase!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Please forward this message to them ASAP :)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Thank you!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---------- Forwarded message ---------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From: [YOUR EMAIL]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Date: [TODAY’S DATE]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Subject: 48 HOURS LEFT -- best price EVER on fat loss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To: XXXXX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 xml:space="preserve">Heads up: only two days left before I raise my prices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permanently </w:t>
      </w:r>
      <w:r w:rsidRPr="00E36339">
        <w:rPr>
          <w:rFonts w:ascii="Arial" w:eastAsia="Times New Roman" w:hAnsi="Arial" w:cs="Arial"/>
          <w:color w:val="000000"/>
          <w:sz w:val="22"/>
          <w:szCs w:val="22"/>
        </w:rPr>
        <w:t>for all new members.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That means for the next 48 hours only, you can sign up and be grandfathered in FOR LIFE at my lowest rate -- and get a bargain on the weight loss and ideal body you desire!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And, truth be told, I’m bending the rules for a little bit because I know you’ve been thinking about Fit Body Boot Camp for a while now.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If this is the nudge you need to finally achieve your dream body, take back control of your health find your confidence again, and experience a head-turning physical transformation…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Then I’m happy to bend the rules for you!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So here’s the deal: reply to this email, call me at [PHONE NUMBER] or come into boot camp within the next 48 hours and I’ll start you on a 2 WEEK FREE TRIAL with the option to take advantage of my current, low membership rate at the end.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Yes, this means you’ll technically be past the deadline for the price increase…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BUT, I want to make sure you’re 100% confident in your decision to sign up, which is why I’m giving you those 2 week free.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lastRenderedPageBreak/>
        <w:t>Take the two week trial and see if the fast results, positive community, and smart, lifestyle-friendly nutrition coaching here at Fit Body Boot Camp is right for you.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And for a sneak peek, check out these stories from real clients: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"https://lh3.googleusercontent.com/5bOoEGzLLcncaTmUe1OiQNZeg_94nAY0k4MkMUmgurmh0B3QaMGHvKWfQNsTCY1qKq8cBs5qn9XRUCeEhkwWXMg2EgsOnmhtDKGKdNIqZiD8p18wCYmEn7mZuJ2Aff_VcJIcC0xT" \* MERGEFORMATINET </w:instrText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3633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669540"/>
            <wp:effectExtent l="0" t="0" r="0" b="0"/>
            <wp:docPr id="2" name="Picture 2" descr="https://lh3.googleusercontent.com/5bOoEGzLLcncaTmUe1OiQNZeg_94nAY0k4MkMUmgurmh0B3QaMGHvKWfQNsTCY1qKq8cBs5qn9XRUCeEhkwWXMg2EgsOnmhtDKGKdNIqZiD8p18wCYmEn7mZuJ2Aff_VcJIcC0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5bOoEGzLLcncaTmUe1OiQNZeg_94nAY0k4MkMUmgurmh0B3QaMGHvKWfQNsTCY1qKq8cBs5qn9XRUCeEhkwWXMg2EgsOnmhtDKGKdNIqZiD8p18wCYmEn7mZuJ2Aff_VcJIcC0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"https://lh3.googleusercontent.com/sC7BW5lW1--MRP7-cc32E9qU63Reoy1Cpt88ECKfuvIuAsoZD1gHNxz7stBI0ZXtVgKRJJZT3COIUqRPC2BFaDVrVn5dvSD1dvKVxzjohdGXyn49bYGMJB_pnBfIgwpL0C_PMlj0" \* MERGEFORMATINET </w:instrText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E36339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943600" cy="2506345"/>
            <wp:effectExtent l="0" t="0" r="0" b="0"/>
            <wp:docPr id="1" name="Picture 1" descr="https://lh3.googleusercontent.com/sC7BW5lW1--MRP7-cc32E9qU63Reoy1Cpt88ECKfuvIuAsoZD1gHNxz7stBI0ZXtVgKRJJZT3COIUqRPC2BFaDVrVn5dvSD1dvKVxzjohdGXyn49bYGMJB_pnBfIgwpL0C_PMl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sC7BW5lW1--MRP7-cc32E9qU63Reoy1Cpt88ECKfuvIuAsoZD1gHNxz7stBI0ZXtVgKRJJZT3COIUqRPC2BFaDVrVn5dvSD1dvKVxzjohdGXyn49bYGMJB_pnBfIgwpL0C_PMlj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339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With 2 free weeks, you truly have nothing to lose -- only the once in a lifetime opportunity to get the body and healthy lifestyle of your dreams </w:t>
      </w: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for the lowest price I’ll EVER offer again.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b/>
          <w:bCs/>
          <w:color w:val="000000"/>
          <w:sz w:val="22"/>
          <w:szCs w:val="22"/>
        </w:rPr>
        <w:t>BUT ONLY IF YOU COME IN OR REACH OUT WITHIN THE NEXT 48 HOURS!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Talk soon,</w:t>
      </w: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</w:p>
    <w:p w:rsidR="00E36339" w:rsidRPr="00E36339" w:rsidRDefault="00E36339" w:rsidP="00E36339">
      <w:pPr>
        <w:rPr>
          <w:rFonts w:ascii="Times New Roman" w:eastAsia="Times New Roman" w:hAnsi="Times New Roman" w:cs="Times New Roman"/>
        </w:rPr>
      </w:pPr>
      <w:r w:rsidRPr="00E36339">
        <w:rPr>
          <w:rFonts w:ascii="Arial" w:eastAsia="Times New Roman" w:hAnsi="Arial" w:cs="Arial"/>
          <w:color w:val="000000"/>
          <w:sz w:val="22"/>
          <w:szCs w:val="22"/>
        </w:rPr>
        <w:t>[SIGN OFF]</w:t>
      </w:r>
    </w:p>
    <w:p w:rsidR="00E36339" w:rsidRPr="00E36339" w:rsidRDefault="00E36339" w:rsidP="00E36339">
      <w:pPr>
        <w:spacing w:after="240"/>
        <w:rPr>
          <w:rFonts w:ascii="Times New Roman" w:eastAsia="Times New Roman" w:hAnsi="Times New Roman" w:cs="Times New Roman"/>
        </w:rPr>
      </w:pPr>
      <w:r w:rsidRPr="00E36339">
        <w:rPr>
          <w:rFonts w:ascii="Times New Roman" w:eastAsia="Times New Roman" w:hAnsi="Times New Roman" w:cs="Times New Roman"/>
        </w:rPr>
        <w:br/>
      </w:r>
    </w:p>
    <w:p w:rsidR="007052ED" w:rsidRDefault="007052ED">
      <w:bookmarkStart w:id="0" w:name="_GoBack"/>
      <w:bookmarkEnd w:id="0"/>
    </w:p>
    <w:sectPr w:rsidR="007052ED" w:rsidSect="00AC19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14509"/>
    <w:multiLevelType w:val="multilevel"/>
    <w:tmpl w:val="7D64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D8519B"/>
    <w:multiLevelType w:val="multilevel"/>
    <w:tmpl w:val="E6EA3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39"/>
    <w:rsid w:val="001A00AA"/>
    <w:rsid w:val="00285B89"/>
    <w:rsid w:val="007052ED"/>
    <w:rsid w:val="00AC19F3"/>
    <w:rsid w:val="00C67B81"/>
    <w:rsid w:val="00E3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F00E7"/>
  <w15:chartTrackingRefBased/>
  <w15:docId w15:val="{359BAB64-B762-FA43-BD13-D14921F3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3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6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1071</Words>
  <Characters>6109</Characters>
  <Application>Microsoft Office Word</Application>
  <DocSecurity>0</DocSecurity>
  <Lines>50</Lines>
  <Paragraphs>14</Paragraphs>
  <ScaleCrop>false</ScaleCrop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2019-10-03T23:57:00Z</dcterms:created>
  <dcterms:modified xsi:type="dcterms:W3CDTF">2019-10-04T01:22:00Z</dcterms:modified>
</cp:coreProperties>
</file>